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18" w:rsidRDefault="001D0718" w:rsidP="001D0718">
      <w:pPr>
        <w:jc w:val="right"/>
      </w:pPr>
      <w:r>
        <w:t>Приложение к Порядку</w:t>
      </w:r>
    </w:p>
    <w:p w:rsidR="001D0718" w:rsidRDefault="001D0718" w:rsidP="001D0718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размещения на официальном сайте администрации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Чувашское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 муниципального района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предоставления для опубликования сведений о доходах, расходах, 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характера председателя Собрания представителей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Чувашское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, его супруги (супруга) и несовершеннолетних детей </w:t>
      </w:r>
    </w:p>
    <w:p w:rsidR="00AC143E" w:rsidRPr="00595C9F" w:rsidRDefault="00AC143E" w:rsidP="001D0718">
      <w:pPr>
        <w:jc w:val="right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Default="007C018A" w:rsidP="00474B90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474B90">
        <w:rPr>
          <w:sz w:val="28"/>
          <w:szCs w:val="28"/>
        </w:rPr>
        <w:t xml:space="preserve"> </w:t>
      </w:r>
      <w:r w:rsidR="00474B90" w:rsidRPr="00474B90">
        <w:rPr>
          <w:sz w:val="28"/>
          <w:szCs w:val="28"/>
        </w:rPr>
        <w:t xml:space="preserve">сельского поселения 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474B90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053B7D">
        <w:rPr>
          <w:sz w:val="28"/>
          <w:szCs w:val="28"/>
        </w:rPr>
        <w:t>8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053B7D">
      <w:pPr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053B7D">
              <w:t xml:space="preserve">8 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053B7D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053B7D">
              <w:t>8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D92DF8" w:rsidRPr="00AF3158" w:rsidTr="00053B7D">
        <w:trPr>
          <w:trHeight w:val="1020"/>
        </w:trPr>
        <w:tc>
          <w:tcPr>
            <w:tcW w:w="1668" w:type="dxa"/>
          </w:tcPr>
          <w:p w:rsidR="00474B90" w:rsidRDefault="00CF08AB" w:rsidP="00474B90">
            <w:pPr>
              <w:jc w:val="center"/>
            </w:pPr>
            <w:r>
              <w:t xml:space="preserve">Моисеева </w:t>
            </w:r>
          </w:p>
          <w:p w:rsidR="00D92DF8" w:rsidRPr="00AF3158" w:rsidRDefault="00CF08AB" w:rsidP="00474B90">
            <w:pPr>
              <w:jc w:val="center"/>
            </w:pPr>
            <w:r>
              <w:t>Н</w:t>
            </w:r>
            <w:r w:rsidR="00474B90">
              <w:t>.</w:t>
            </w:r>
            <w:r>
              <w:t xml:space="preserve"> П</w:t>
            </w:r>
            <w:r w:rsidR="00474B90">
              <w:t>.</w:t>
            </w:r>
          </w:p>
        </w:tc>
        <w:tc>
          <w:tcPr>
            <w:tcW w:w="1275" w:type="dxa"/>
          </w:tcPr>
          <w:p w:rsidR="00D92DF8" w:rsidRPr="00AF3158" w:rsidRDefault="00053B7D" w:rsidP="00740E9C">
            <w:pPr>
              <w:jc w:val="both"/>
            </w:pPr>
            <w:r>
              <w:t>267711,36</w:t>
            </w:r>
          </w:p>
        </w:tc>
        <w:tc>
          <w:tcPr>
            <w:tcW w:w="1418" w:type="dxa"/>
          </w:tcPr>
          <w:p w:rsidR="00D92DF8" w:rsidRPr="00AF3158" w:rsidRDefault="00D92DF8" w:rsidP="00D92DF8">
            <w:pPr>
              <w:jc w:val="center"/>
            </w:pPr>
          </w:p>
        </w:tc>
        <w:tc>
          <w:tcPr>
            <w:tcW w:w="2268" w:type="dxa"/>
          </w:tcPr>
          <w:p w:rsidR="00D92DF8" w:rsidRPr="00AF3158" w:rsidRDefault="00CF08AB" w:rsidP="00D92DF8">
            <w:pPr>
              <w:jc w:val="both"/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</w:tcPr>
          <w:p w:rsidR="00053B7D" w:rsidRDefault="00CF08AB" w:rsidP="00053B7D">
            <w:r>
              <w:t>39635017кв.м.</w:t>
            </w:r>
          </w:p>
          <w:p w:rsidR="00053B7D" w:rsidRPr="00053B7D" w:rsidRDefault="00053B7D" w:rsidP="00053B7D"/>
          <w:p w:rsidR="00053B7D" w:rsidRPr="00053B7D" w:rsidRDefault="00053B7D" w:rsidP="00053B7D"/>
          <w:p w:rsidR="00D92DF8" w:rsidRPr="00053B7D" w:rsidRDefault="00D92DF8" w:rsidP="00053B7D"/>
        </w:tc>
        <w:tc>
          <w:tcPr>
            <w:tcW w:w="1417" w:type="dxa"/>
          </w:tcPr>
          <w:p w:rsidR="00D92DF8" w:rsidRDefault="00D92DF8" w:rsidP="00053B7D">
            <w:pPr>
              <w:jc w:val="center"/>
            </w:pPr>
            <w:r>
              <w:t>РФ</w:t>
            </w:r>
          </w:p>
          <w:p w:rsidR="00D92DF8" w:rsidRPr="007D1DB3" w:rsidRDefault="00D92DF8" w:rsidP="00D92DF8">
            <w:pPr>
              <w:jc w:val="center"/>
            </w:pPr>
          </w:p>
        </w:tc>
        <w:tc>
          <w:tcPr>
            <w:tcW w:w="1701" w:type="dxa"/>
          </w:tcPr>
          <w:p w:rsidR="00D92DF8" w:rsidRPr="007D1DB3" w:rsidRDefault="00D92DF8" w:rsidP="00740E9C">
            <w:pPr>
              <w:jc w:val="center"/>
            </w:pPr>
          </w:p>
        </w:tc>
        <w:tc>
          <w:tcPr>
            <w:tcW w:w="1440" w:type="dxa"/>
          </w:tcPr>
          <w:p w:rsidR="00D92DF8" w:rsidRPr="00BB1D80" w:rsidRDefault="0021728F" w:rsidP="00CF08AB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D92DF8" w:rsidRDefault="0021728F" w:rsidP="00740E9C">
            <w:pPr>
              <w:jc w:val="center"/>
            </w:pPr>
            <w:r>
              <w:t>-</w:t>
            </w:r>
          </w:p>
          <w:p w:rsidR="00D92DF8" w:rsidRPr="00BB1D80" w:rsidRDefault="00D92DF8" w:rsidP="00BB1D80"/>
          <w:p w:rsidR="00D92DF8" w:rsidRDefault="00D92DF8" w:rsidP="00BB1D80"/>
          <w:p w:rsidR="00D92DF8" w:rsidRPr="00BB1D80" w:rsidRDefault="00D92DF8" w:rsidP="00740E9C">
            <w:pPr>
              <w:jc w:val="center"/>
            </w:pPr>
            <w:r>
              <w:t>.</w:t>
            </w:r>
          </w:p>
        </w:tc>
        <w:tc>
          <w:tcPr>
            <w:tcW w:w="1559" w:type="dxa"/>
          </w:tcPr>
          <w:p w:rsidR="00D92DF8" w:rsidRPr="00BB1D80" w:rsidRDefault="0021728F" w:rsidP="0021728F">
            <w:pPr>
              <w:jc w:val="center"/>
            </w:pPr>
            <w:r>
              <w:t>-</w:t>
            </w:r>
          </w:p>
          <w:p w:rsidR="00D92DF8" w:rsidRPr="00BB1D80" w:rsidRDefault="00D92DF8" w:rsidP="00BB1D80"/>
          <w:p w:rsidR="00D92DF8" w:rsidRPr="00BB1D80" w:rsidRDefault="00D92DF8" w:rsidP="00BB1D80"/>
          <w:p w:rsidR="00D92DF8" w:rsidRDefault="00D92DF8" w:rsidP="00BB1D80"/>
          <w:p w:rsidR="00D92DF8" w:rsidRPr="00BB1D80" w:rsidRDefault="00D92DF8" w:rsidP="00740E9C">
            <w:pPr>
              <w:jc w:val="center"/>
            </w:pPr>
          </w:p>
        </w:tc>
      </w:tr>
      <w:tr w:rsidR="00053B7D" w:rsidRPr="00AF3158" w:rsidTr="00053B7D">
        <w:trPr>
          <w:trHeight w:val="926"/>
        </w:trPr>
        <w:tc>
          <w:tcPr>
            <w:tcW w:w="1668" w:type="dxa"/>
            <w:vMerge w:val="restart"/>
          </w:tcPr>
          <w:p w:rsidR="00053B7D" w:rsidRPr="00AF3158" w:rsidRDefault="00053B7D" w:rsidP="00CF08AB">
            <w:pPr>
              <w:jc w:val="center"/>
            </w:pPr>
            <w:r>
              <w:t>Супруг</w:t>
            </w:r>
          </w:p>
        </w:tc>
        <w:tc>
          <w:tcPr>
            <w:tcW w:w="1275" w:type="dxa"/>
            <w:vMerge w:val="restart"/>
          </w:tcPr>
          <w:p w:rsidR="00053B7D" w:rsidRPr="00AF3158" w:rsidRDefault="00053B7D" w:rsidP="00740E9C">
            <w:pPr>
              <w:jc w:val="both"/>
            </w:pPr>
            <w:r>
              <w:t>165070,42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053B7D" w:rsidRPr="00AF3158" w:rsidRDefault="00053B7D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53B7D" w:rsidRPr="00AF3158" w:rsidRDefault="00053B7D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  <w:p w:rsidR="00053B7D" w:rsidRPr="00AF3158" w:rsidRDefault="00053B7D" w:rsidP="007C01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3B7D" w:rsidRPr="00AF3158" w:rsidRDefault="00053B7D" w:rsidP="00053B7D">
            <w:r>
              <w:t>39635017кв.м.</w:t>
            </w:r>
          </w:p>
          <w:p w:rsidR="00053B7D" w:rsidRPr="00AF3158" w:rsidRDefault="00053B7D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53B7D" w:rsidRPr="00BB1D80" w:rsidRDefault="00053B7D" w:rsidP="00BB1D80"/>
          <w:p w:rsidR="00053B7D" w:rsidRPr="00AF3158" w:rsidRDefault="00053B7D" w:rsidP="00053B7D">
            <w:pPr>
              <w:jc w:val="center"/>
            </w:pPr>
            <w:r>
              <w:t>РФ</w:t>
            </w:r>
          </w:p>
          <w:p w:rsidR="00053B7D" w:rsidRDefault="00053B7D" w:rsidP="00BB1D80"/>
          <w:p w:rsidR="00053B7D" w:rsidRPr="00AF3158" w:rsidRDefault="00053B7D" w:rsidP="00BB1D80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053B7D" w:rsidRDefault="00053B7D" w:rsidP="003F06C3"/>
          <w:p w:rsidR="00053B7D" w:rsidRPr="00CF08AB" w:rsidRDefault="00053B7D" w:rsidP="00CF08AB">
            <w:pPr>
              <w:jc w:val="center"/>
            </w:pPr>
            <w:r w:rsidRPr="00CF08AB">
              <w:rPr>
                <w:rFonts w:ascii="Arial" w:hAnsi="Arial" w:cs="Arial"/>
                <w:szCs w:val="30"/>
                <w:shd w:val="clear" w:color="auto" w:fill="F3F3F3"/>
              </w:rPr>
              <w:t>ВАЗ 2114</w:t>
            </w:r>
          </w:p>
        </w:tc>
        <w:tc>
          <w:tcPr>
            <w:tcW w:w="1440" w:type="dxa"/>
            <w:vMerge w:val="restart"/>
            <w:tcBorders>
              <w:bottom w:val="single" w:sz="4" w:space="0" w:color="000000"/>
            </w:tcBorders>
          </w:tcPr>
          <w:p w:rsidR="00053B7D" w:rsidRPr="00AF3158" w:rsidRDefault="00053B7D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  <w:tcBorders>
              <w:bottom w:val="single" w:sz="4" w:space="0" w:color="000000"/>
            </w:tcBorders>
          </w:tcPr>
          <w:p w:rsidR="00053B7D" w:rsidRPr="00AF3158" w:rsidRDefault="00053B7D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</w:tcPr>
          <w:p w:rsidR="00053B7D" w:rsidRPr="00AF3158" w:rsidRDefault="00053B7D" w:rsidP="0021728F">
            <w:pPr>
              <w:jc w:val="center"/>
            </w:pPr>
            <w:r>
              <w:t>-</w:t>
            </w:r>
          </w:p>
        </w:tc>
      </w:tr>
      <w:tr w:rsidR="00053B7D" w:rsidRPr="00AF3158" w:rsidTr="00053B7D">
        <w:trPr>
          <w:trHeight w:val="361"/>
        </w:trPr>
        <w:tc>
          <w:tcPr>
            <w:tcW w:w="1668" w:type="dxa"/>
            <w:vMerge/>
          </w:tcPr>
          <w:p w:rsidR="00053B7D" w:rsidRDefault="00053B7D" w:rsidP="00CF08AB">
            <w:pPr>
              <w:jc w:val="center"/>
            </w:pPr>
          </w:p>
        </w:tc>
        <w:tc>
          <w:tcPr>
            <w:tcW w:w="1275" w:type="dxa"/>
            <w:vMerge/>
          </w:tcPr>
          <w:p w:rsidR="00053B7D" w:rsidRDefault="00053B7D" w:rsidP="00740E9C">
            <w:pPr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53B7D" w:rsidRDefault="00053B7D" w:rsidP="00053B7D">
            <w:pPr>
              <w:jc w:val="both"/>
            </w:pPr>
            <w:r>
              <w:t>Земельный участок</w:t>
            </w:r>
          </w:p>
          <w:p w:rsidR="00053B7D" w:rsidRPr="00053B7D" w:rsidRDefault="00053B7D" w:rsidP="00053B7D">
            <w:pPr>
              <w:jc w:val="both"/>
            </w:pPr>
            <w:r>
              <w:t>собственность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3B7D" w:rsidRDefault="00053B7D" w:rsidP="00740E9C">
            <w:pPr>
              <w:jc w:val="center"/>
            </w:pPr>
            <w:r>
              <w:t>600 кв.м.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3B7D" w:rsidRPr="00BB1D80" w:rsidRDefault="00053B7D" w:rsidP="00053B7D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053B7D" w:rsidRDefault="00053B7D" w:rsidP="003F06C3"/>
        </w:tc>
        <w:tc>
          <w:tcPr>
            <w:tcW w:w="1440" w:type="dxa"/>
            <w:vMerge/>
            <w:tcBorders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053B7D" w:rsidRDefault="00053B7D" w:rsidP="0021728F">
            <w:pPr>
              <w:jc w:val="center"/>
            </w:pPr>
          </w:p>
        </w:tc>
      </w:tr>
      <w:tr w:rsidR="00053B7D" w:rsidRPr="00AF3158" w:rsidTr="00187060">
        <w:trPr>
          <w:trHeight w:val="375"/>
        </w:trPr>
        <w:tc>
          <w:tcPr>
            <w:tcW w:w="1668" w:type="dxa"/>
            <w:vMerge/>
          </w:tcPr>
          <w:p w:rsidR="00053B7D" w:rsidRDefault="00053B7D" w:rsidP="00CF08AB">
            <w:pPr>
              <w:jc w:val="center"/>
            </w:pPr>
          </w:p>
        </w:tc>
        <w:tc>
          <w:tcPr>
            <w:tcW w:w="1275" w:type="dxa"/>
            <w:vMerge/>
          </w:tcPr>
          <w:p w:rsidR="00053B7D" w:rsidRDefault="00053B7D" w:rsidP="00740E9C">
            <w:pPr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53B7D" w:rsidRDefault="00053B7D" w:rsidP="003F06C3">
            <w:pPr>
              <w:jc w:val="both"/>
            </w:pPr>
            <w:r>
              <w:t xml:space="preserve">Земельный участок </w:t>
            </w:r>
          </w:p>
          <w:p w:rsidR="00053B7D" w:rsidRDefault="00053B7D" w:rsidP="003F06C3">
            <w:pPr>
              <w:jc w:val="both"/>
            </w:pPr>
            <w:r>
              <w:t>собственность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3B7D" w:rsidRDefault="00053B7D" w:rsidP="00740E9C">
            <w:pPr>
              <w:jc w:val="center"/>
            </w:pPr>
            <w:r>
              <w:t>2800 кв.м.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3B7D" w:rsidRPr="00BB1D80" w:rsidRDefault="00053B7D" w:rsidP="00053B7D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053B7D" w:rsidRDefault="00053B7D" w:rsidP="003F06C3"/>
        </w:tc>
        <w:tc>
          <w:tcPr>
            <w:tcW w:w="1440" w:type="dxa"/>
            <w:vMerge/>
            <w:tcBorders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053B7D" w:rsidRDefault="00053B7D" w:rsidP="0021728F">
            <w:pPr>
              <w:jc w:val="center"/>
            </w:pPr>
          </w:p>
        </w:tc>
      </w:tr>
      <w:tr w:rsidR="00053B7D" w:rsidRPr="00AF3158" w:rsidTr="00053B7D">
        <w:trPr>
          <w:trHeight w:val="360"/>
        </w:trPr>
        <w:tc>
          <w:tcPr>
            <w:tcW w:w="1668" w:type="dxa"/>
            <w:vMerge/>
            <w:tcBorders>
              <w:bottom w:val="nil"/>
            </w:tcBorders>
          </w:tcPr>
          <w:p w:rsidR="00053B7D" w:rsidRDefault="00053B7D" w:rsidP="00CF08AB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053B7D" w:rsidRDefault="00053B7D" w:rsidP="00740E9C">
            <w:pPr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053B7D" w:rsidRDefault="00053B7D" w:rsidP="003F06C3">
            <w:pPr>
              <w:jc w:val="both"/>
            </w:pPr>
            <w:r>
              <w:t>Жилой дом</w:t>
            </w:r>
          </w:p>
          <w:p w:rsidR="00053B7D" w:rsidRPr="00053B7D" w:rsidRDefault="00053B7D" w:rsidP="00053B7D">
            <w:r>
              <w:t>собственность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  <w:r>
              <w:t>84,2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053B7D" w:rsidRPr="00BB1D80" w:rsidRDefault="00053B7D" w:rsidP="00053B7D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053B7D" w:rsidRDefault="00053B7D" w:rsidP="003F06C3"/>
        </w:tc>
        <w:tc>
          <w:tcPr>
            <w:tcW w:w="1440" w:type="dxa"/>
            <w:vMerge/>
            <w:tcBorders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:rsidR="00053B7D" w:rsidRDefault="00053B7D" w:rsidP="00740E9C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053B7D" w:rsidRDefault="00053B7D" w:rsidP="0021728F">
            <w:pPr>
              <w:jc w:val="center"/>
            </w:pPr>
          </w:p>
        </w:tc>
      </w:tr>
      <w:tr w:rsidR="00CF08AB" w:rsidRPr="00AF3158" w:rsidTr="001D0718">
        <w:trPr>
          <w:trHeight w:val="70"/>
        </w:trPr>
        <w:tc>
          <w:tcPr>
            <w:tcW w:w="1668" w:type="dxa"/>
            <w:tcBorders>
              <w:top w:val="nil"/>
            </w:tcBorders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CF08AB" w:rsidRPr="00AF3158" w:rsidRDefault="00CF08AB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CF08AB" w:rsidRDefault="00CF08AB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CF08AB" w:rsidRDefault="00CF08AB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CF08AB" w:rsidRDefault="00CF08AB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CF08AB" w:rsidRPr="00AF3158" w:rsidRDefault="00CF08AB" w:rsidP="00740E9C">
            <w:pPr>
              <w:jc w:val="center"/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53B7D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0718"/>
    <w:rsid w:val="001E04E0"/>
    <w:rsid w:val="001E3809"/>
    <w:rsid w:val="001E71C9"/>
    <w:rsid w:val="0020215E"/>
    <w:rsid w:val="0021524F"/>
    <w:rsid w:val="0021728F"/>
    <w:rsid w:val="00231EEA"/>
    <w:rsid w:val="00233780"/>
    <w:rsid w:val="002458B3"/>
    <w:rsid w:val="0025330A"/>
    <w:rsid w:val="0025700A"/>
    <w:rsid w:val="00260DE5"/>
    <w:rsid w:val="00273994"/>
    <w:rsid w:val="00275ED6"/>
    <w:rsid w:val="0028154B"/>
    <w:rsid w:val="00294ADA"/>
    <w:rsid w:val="002976A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53393"/>
    <w:rsid w:val="0046180D"/>
    <w:rsid w:val="00463B18"/>
    <w:rsid w:val="0047057C"/>
    <w:rsid w:val="00474B90"/>
    <w:rsid w:val="00476A20"/>
    <w:rsid w:val="00484995"/>
    <w:rsid w:val="004A4898"/>
    <w:rsid w:val="004C1AFE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5A1ED4"/>
    <w:rsid w:val="005B2B4C"/>
    <w:rsid w:val="005C5175"/>
    <w:rsid w:val="0060247C"/>
    <w:rsid w:val="006106C5"/>
    <w:rsid w:val="00614E4C"/>
    <w:rsid w:val="00654BE2"/>
    <w:rsid w:val="00664A9D"/>
    <w:rsid w:val="00676D67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68A0"/>
    <w:rsid w:val="007275C5"/>
    <w:rsid w:val="00727E7B"/>
    <w:rsid w:val="00740E9C"/>
    <w:rsid w:val="0074218E"/>
    <w:rsid w:val="00747525"/>
    <w:rsid w:val="00760123"/>
    <w:rsid w:val="00761BAB"/>
    <w:rsid w:val="007665F9"/>
    <w:rsid w:val="00776637"/>
    <w:rsid w:val="007774DC"/>
    <w:rsid w:val="007A65B8"/>
    <w:rsid w:val="007C0094"/>
    <w:rsid w:val="007C018A"/>
    <w:rsid w:val="007D0467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87AC5"/>
    <w:rsid w:val="008A03B7"/>
    <w:rsid w:val="008A43D9"/>
    <w:rsid w:val="008A52F6"/>
    <w:rsid w:val="008B17CE"/>
    <w:rsid w:val="008B7C00"/>
    <w:rsid w:val="008C6665"/>
    <w:rsid w:val="009204EE"/>
    <w:rsid w:val="00925D1C"/>
    <w:rsid w:val="00932593"/>
    <w:rsid w:val="00941C06"/>
    <w:rsid w:val="00965FCA"/>
    <w:rsid w:val="0097516F"/>
    <w:rsid w:val="00987E62"/>
    <w:rsid w:val="0099341E"/>
    <w:rsid w:val="009936B7"/>
    <w:rsid w:val="009B21E2"/>
    <w:rsid w:val="009B77C4"/>
    <w:rsid w:val="009C2942"/>
    <w:rsid w:val="009C3624"/>
    <w:rsid w:val="009D21F8"/>
    <w:rsid w:val="009D7C5A"/>
    <w:rsid w:val="009F0291"/>
    <w:rsid w:val="009F6FC9"/>
    <w:rsid w:val="00A06230"/>
    <w:rsid w:val="00A134A3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56633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C34F0"/>
    <w:rsid w:val="00CD74F2"/>
    <w:rsid w:val="00CE2279"/>
    <w:rsid w:val="00CE73B0"/>
    <w:rsid w:val="00CF08AB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A7B"/>
    <w:rsid w:val="00ED5766"/>
    <w:rsid w:val="00F04853"/>
    <w:rsid w:val="00F45464"/>
    <w:rsid w:val="00F90EC6"/>
    <w:rsid w:val="00FA5022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22</cp:revision>
  <cp:lastPrinted>2015-04-27T11:03:00Z</cp:lastPrinted>
  <dcterms:created xsi:type="dcterms:W3CDTF">2016-04-07T04:33:00Z</dcterms:created>
  <dcterms:modified xsi:type="dcterms:W3CDTF">2023-02-28T10:27:00Z</dcterms:modified>
</cp:coreProperties>
</file>